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23" w:rsidRDefault="008C5F3D" w:rsidP="00BE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23">
        <w:rPr>
          <w:rFonts w:ascii="Times New Roman" w:hAnsi="Times New Roman" w:cs="Times New Roman"/>
          <w:b/>
          <w:sz w:val="28"/>
          <w:szCs w:val="28"/>
        </w:rPr>
        <w:t>План</w:t>
      </w:r>
      <w:r w:rsidR="00BE3D71" w:rsidRPr="00AD3723">
        <w:rPr>
          <w:rFonts w:ascii="Times New Roman" w:hAnsi="Times New Roman" w:cs="Times New Roman"/>
          <w:b/>
          <w:sz w:val="28"/>
          <w:szCs w:val="28"/>
        </w:rPr>
        <w:t xml:space="preserve"> работы по профориентации </w:t>
      </w:r>
    </w:p>
    <w:p w:rsidR="003E40EA" w:rsidRPr="00AD3723" w:rsidRDefault="00AD3723" w:rsidP="00BE3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3D71" w:rsidRPr="00AD3723">
        <w:rPr>
          <w:rFonts w:ascii="Times New Roman" w:hAnsi="Times New Roman" w:cs="Times New Roman"/>
          <w:b/>
          <w:sz w:val="28"/>
          <w:szCs w:val="28"/>
        </w:rPr>
        <w:t>МОУ Даурской СОШ на 2018-2019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7"/>
        <w:gridCol w:w="2127"/>
        <w:gridCol w:w="3225"/>
      </w:tblGrid>
      <w:tr w:rsidR="00BE3D71" w:rsidRPr="00AB5152" w:rsidTr="008232CC">
        <w:tc>
          <w:tcPr>
            <w:tcW w:w="675" w:type="dxa"/>
            <w:vAlign w:val="center"/>
          </w:tcPr>
          <w:p w:rsidR="00BE3D71" w:rsidRPr="00AB5152" w:rsidRDefault="00BE3D71" w:rsidP="0082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BE3D71" w:rsidRPr="00AB5152" w:rsidRDefault="00BE3D71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BE3D71" w:rsidRPr="00AB5152" w:rsidRDefault="00BE3D71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25" w:type="dxa"/>
          </w:tcPr>
          <w:p w:rsidR="00BE3D71" w:rsidRPr="00AB5152" w:rsidRDefault="00BE3D71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3D71" w:rsidRPr="00AB5152" w:rsidTr="008232CC">
        <w:tc>
          <w:tcPr>
            <w:tcW w:w="675" w:type="dxa"/>
            <w:vAlign w:val="center"/>
          </w:tcPr>
          <w:p w:rsidR="00BE3D71" w:rsidRPr="00AB5152" w:rsidRDefault="00BE3D71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E3D71" w:rsidRPr="00AB5152" w:rsidRDefault="00BE3D71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 на учебный год </w:t>
            </w:r>
          </w:p>
          <w:p w:rsidR="00BE3D71" w:rsidRPr="00AB5152" w:rsidRDefault="00BE3D71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D71" w:rsidRPr="00AB5152" w:rsidRDefault="00BE3D71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</w:tcPr>
          <w:p w:rsidR="00BE3D71" w:rsidRPr="00AB5152" w:rsidRDefault="00BE3D71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CC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профориентации выпускников</w:t>
            </w:r>
          </w:p>
        </w:tc>
        <w:tc>
          <w:tcPr>
            <w:tcW w:w="2127" w:type="dxa"/>
          </w:tcPr>
          <w:p w:rsidR="00897BF7" w:rsidRPr="00AB5152" w:rsidRDefault="00897BF7" w:rsidP="00CC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7BF7" w:rsidRPr="00AB5152" w:rsidTr="00897BF7">
        <w:trPr>
          <w:trHeight w:val="620"/>
        </w:trPr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D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</w:t>
            </w:r>
          </w:p>
        </w:tc>
        <w:tc>
          <w:tcPr>
            <w:tcW w:w="2127" w:type="dxa"/>
          </w:tcPr>
          <w:p w:rsidR="00897BF7" w:rsidRPr="00AB5152" w:rsidRDefault="00897BF7" w:rsidP="00D8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D8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Педагог-психолог,  классные руководители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30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среди учащихся 8, 9,11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2127" w:type="dxa"/>
          </w:tcPr>
          <w:p w:rsidR="00897BF7" w:rsidRPr="00AB5152" w:rsidRDefault="00897BF7" w:rsidP="002A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E4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Педагог-психолог,  классные руководители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2A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Ведение курса по профориентации для учащихся  9 классов «Мой выбор»</w:t>
            </w:r>
          </w:p>
        </w:tc>
        <w:tc>
          <w:tcPr>
            <w:tcW w:w="2127" w:type="dxa"/>
          </w:tcPr>
          <w:p w:rsidR="00897BF7" w:rsidRPr="00AB5152" w:rsidRDefault="00897BF7" w:rsidP="002A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2A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Педагог-психолог,  классные руководители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03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2127" w:type="dxa"/>
          </w:tcPr>
          <w:p w:rsidR="00897BF7" w:rsidRPr="00AB5152" w:rsidRDefault="00897BF7" w:rsidP="000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0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 учитель»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Регистрация на «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AD3723" w:rsidP="00AD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Педагог-психолог, п</w:t>
            </w:r>
            <w:r w:rsidR="00897BF7" w:rsidRPr="00AB515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предприятия</w:t>
            </w:r>
          </w:p>
        </w:tc>
        <w:tc>
          <w:tcPr>
            <w:tcW w:w="2127" w:type="dxa"/>
          </w:tcPr>
          <w:p w:rsidR="00897BF7" w:rsidRPr="00AB5152" w:rsidRDefault="00897BF7" w:rsidP="00C7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C7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педагог-организатор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Школьный проект «Путешествие в профессию»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97BF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5152">
              <w:rPr>
                <w:rStyle w:val="c2"/>
                <w:color w:val="000000"/>
              </w:rPr>
              <w:t>Консультация для учащихся по вопросам профессионального самоопределения.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897BF7" w:rsidRPr="00AB5152" w:rsidRDefault="00897BF7" w:rsidP="0089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59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предприятия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национальном проекте по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профнавигации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</w:t>
            </w:r>
            <w:proofErr w:type="spellStart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25" w:type="dxa"/>
          </w:tcPr>
          <w:p w:rsidR="00897BF7" w:rsidRPr="00AB5152" w:rsidRDefault="00AD3723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="00897BF7" w:rsidRPr="00AB515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97BF7" w:rsidRPr="00AB5152" w:rsidTr="008232CC">
        <w:tc>
          <w:tcPr>
            <w:tcW w:w="675" w:type="dxa"/>
            <w:vAlign w:val="center"/>
          </w:tcPr>
          <w:p w:rsidR="00897BF7" w:rsidRPr="00AB5152" w:rsidRDefault="00897BF7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7BF7" w:rsidRPr="00AB5152" w:rsidRDefault="00897BF7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профориентации</w:t>
            </w:r>
          </w:p>
        </w:tc>
        <w:tc>
          <w:tcPr>
            <w:tcW w:w="2127" w:type="dxa"/>
          </w:tcPr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225" w:type="dxa"/>
          </w:tcPr>
          <w:p w:rsidR="00897BF7" w:rsidRPr="00AB5152" w:rsidRDefault="00897BF7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97BF7" w:rsidRPr="00AB5152" w:rsidRDefault="00897BF7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82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«Профессии моего посёлка» </w:t>
            </w:r>
          </w:p>
        </w:tc>
        <w:tc>
          <w:tcPr>
            <w:tcW w:w="2127" w:type="dxa"/>
          </w:tcPr>
          <w:p w:rsidR="00AB5152" w:rsidRPr="00AB5152" w:rsidRDefault="00AB5152" w:rsidP="0044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25" w:type="dxa"/>
          </w:tcPr>
          <w:p w:rsidR="00AB5152" w:rsidRPr="00AB5152" w:rsidRDefault="00AB5152" w:rsidP="0044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CD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«Кем быть?»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5-11</w:t>
            </w:r>
          </w:p>
        </w:tc>
        <w:tc>
          <w:tcPr>
            <w:tcW w:w="2127" w:type="dxa"/>
          </w:tcPr>
          <w:p w:rsidR="00AB5152" w:rsidRPr="00AB5152" w:rsidRDefault="00AB5152" w:rsidP="00C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25" w:type="dxa"/>
          </w:tcPr>
          <w:p w:rsidR="00AB5152" w:rsidRPr="00AB5152" w:rsidRDefault="00AB5152" w:rsidP="00CD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A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Выпуск буклетов по профессиям будущего</w:t>
            </w:r>
          </w:p>
        </w:tc>
        <w:tc>
          <w:tcPr>
            <w:tcW w:w="2127" w:type="dxa"/>
          </w:tcPr>
          <w:p w:rsidR="00AB5152" w:rsidRPr="00AB5152" w:rsidRDefault="00AB5152" w:rsidP="00AA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25" w:type="dxa"/>
          </w:tcPr>
          <w:p w:rsidR="00AB5152" w:rsidRPr="00AB5152" w:rsidRDefault="00AB5152" w:rsidP="00AA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A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«Мама, папа на работе» (знакомство с профессиями родителей).</w:t>
            </w:r>
          </w:p>
        </w:tc>
        <w:tc>
          <w:tcPr>
            <w:tcW w:w="2127" w:type="dxa"/>
          </w:tcPr>
          <w:p w:rsidR="00AB5152" w:rsidRPr="00AB5152" w:rsidRDefault="00AB5152" w:rsidP="00AA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AB5152" w:rsidRPr="00AB5152" w:rsidRDefault="00AB5152" w:rsidP="00AA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9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сочинений среди  учащихся средних  классов по будущей профессии (специальности)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AB5152" w:rsidRPr="00AB5152" w:rsidRDefault="00AB5152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9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постановочного конкурса</w:t>
            </w:r>
            <w:r w:rsidRPr="00AB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фотовыставки «Знакомьтесь! Профессия … » среди учащихся старших классов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AB5152" w:rsidRPr="00AB5152" w:rsidRDefault="00AB5152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9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«Как правильно ставить и добиваться целей»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AB5152" w:rsidRPr="00AB5152" w:rsidRDefault="00AB5152" w:rsidP="00AD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B5152" w:rsidRPr="00AB5152" w:rsidRDefault="00AB5152" w:rsidP="00AD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9A03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профессий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5" w:type="dxa"/>
          </w:tcPr>
          <w:p w:rsidR="00AB5152" w:rsidRPr="00AB5152" w:rsidRDefault="00AB5152" w:rsidP="00A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B5152" w:rsidRPr="00AB5152" w:rsidRDefault="00AB5152" w:rsidP="00A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9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Выпуск газеты «Выбор профессии – выбор будущего»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5" w:type="dxa"/>
          </w:tcPr>
          <w:p w:rsidR="00AB5152" w:rsidRPr="00AB5152" w:rsidRDefault="00AB5152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учителя-предметники</w:t>
            </w:r>
          </w:p>
        </w:tc>
      </w:tr>
      <w:tr w:rsidR="00AB5152" w:rsidRPr="00AB5152" w:rsidTr="008232CC">
        <w:tc>
          <w:tcPr>
            <w:tcW w:w="675" w:type="dxa"/>
            <w:vAlign w:val="center"/>
          </w:tcPr>
          <w:p w:rsidR="00AB5152" w:rsidRPr="00AB5152" w:rsidRDefault="00AB5152" w:rsidP="008232C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5152" w:rsidRPr="00AB5152" w:rsidRDefault="00AB5152" w:rsidP="008232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127" w:type="dxa"/>
          </w:tcPr>
          <w:p w:rsidR="00AB5152" w:rsidRPr="00AB5152" w:rsidRDefault="00AB5152" w:rsidP="00B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25" w:type="dxa"/>
          </w:tcPr>
          <w:p w:rsidR="00AB5152" w:rsidRPr="00AB5152" w:rsidRDefault="00AB5152" w:rsidP="00FF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BE3D71" w:rsidRPr="00AD3723" w:rsidRDefault="00BE3D71" w:rsidP="00BE3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F3D" w:rsidRPr="00AD3723" w:rsidRDefault="008C5F3D" w:rsidP="00BE3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F3D" w:rsidRDefault="008C5F3D"/>
    <w:sectPr w:rsidR="008C5F3D" w:rsidSect="00EC6057">
      <w:pgSz w:w="11906" w:h="16838"/>
      <w:pgMar w:top="709" w:right="567" w:bottom="964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FBA"/>
    <w:multiLevelType w:val="hybridMultilevel"/>
    <w:tmpl w:val="14E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30C"/>
    <w:multiLevelType w:val="hybridMultilevel"/>
    <w:tmpl w:val="6838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F"/>
    <w:rsid w:val="00070B7B"/>
    <w:rsid w:val="00302CCD"/>
    <w:rsid w:val="00594A32"/>
    <w:rsid w:val="008232CC"/>
    <w:rsid w:val="00897BF7"/>
    <w:rsid w:val="008C5F3D"/>
    <w:rsid w:val="009A039A"/>
    <w:rsid w:val="009E70DD"/>
    <w:rsid w:val="00A06494"/>
    <w:rsid w:val="00AB5152"/>
    <w:rsid w:val="00AD3723"/>
    <w:rsid w:val="00BE3D71"/>
    <w:rsid w:val="00C3780F"/>
    <w:rsid w:val="00E2123B"/>
    <w:rsid w:val="00E302CA"/>
    <w:rsid w:val="00EC6057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F3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E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2CC"/>
    <w:pPr>
      <w:ind w:left="720"/>
      <w:contextualSpacing/>
    </w:pPr>
  </w:style>
  <w:style w:type="paragraph" w:customStyle="1" w:styleId="c0">
    <w:name w:val="c0"/>
    <w:basedOn w:val="a"/>
    <w:rsid w:val="0089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F3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E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2CC"/>
    <w:pPr>
      <w:ind w:left="720"/>
      <w:contextualSpacing/>
    </w:pPr>
  </w:style>
  <w:style w:type="paragraph" w:customStyle="1" w:styleId="c0">
    <w:name w:val="c0"/>
    <w:basedOn w:val="a"/>
    <w:rsid w:val="0089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2018-10-28T07:32:00Z</dcterms:created>
  <dcterms:modified xsi:type="dcterms:W3CDTF">2018-10-28T10:34:00Z</dcterms:modified>
</cp:coreProperties>
</file>