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05" w:rsidRPr="003365B8" w:rsidRDefault="00EA1FA0" w:rsidP="003365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464F05" w:rsidRPr="003365B8">
        <w:rPr>
          <w:rFonts w:ascii="Times New Roman" w:hAnsi="Times New Roman" w:cs="Times New Roman"/>
          <w:b/>
          <w:sz w:val="28"/>
          <w:szCs w:val="28"/>
        </w:rPr>
        <w:t xml:space="preserve">О СОВЕТЕ ПО ПРОФИЛАКТИКЕ ПРЕСТУПЛЕНИЙ, ПРАВОНАРУШЕНИЙ И АСОЦИАЛЬНОГО ПОВЕДЕНИЯ </w:t>
      </w:r>
      <w:proofErr w:type="gramStart"/>
      <w:r w:rsidR="00464F05" w:rsidRPr="003365B8">
        <w:rPr>
          <w:rFonts w:ascii="Times New Roman" w:hAnsi="Times New Roman" w:cs="Times New Roman"/>
          <w:b/>
          <w:sz w:val="28"/>
          <w:szCs w:val="28"/>
        </w:rPr>
        <w:t xml:space="preserve">УЧАЩИХСЯ  </w:t>
      </w:r>
      <w:r w:rsidR="00464F05" w:rsidRPr="003365B8">
        <w:rPr>
          <w:rFonts w:ascii="Times New Roman" w:hAnsi="Times New Roman" w:cs="Times New Roman"/>
          <w:b/>
          <w:sz w:val="28"/>
          <w:szCs w:val="28"/>
        </w:rPr>
        <w:t>МОУ</w:t>
      </w:r>
      <w:proofErr w:type="gramEnd"/>
      <w:r w:rsidR="00464F05" w:rsidRPr="003365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4F05" w:rsidRPr="003365B8">
        <w:rPr>
          <w:rFonts w:ascii="Times New Roman" w:hAnsi="Times New Roman" w:cs="Times New Roman"/>
          <w:b/>
          <w:sz w:val="28"/>
          <w:szCs w:val="28"/>
        </w:rPr>
        <w:t>Даурская</w:t>
      </w:r>
      <w:proofErr w:type="spellEnd"/>
      <w:r w:rsidR="00464F05" w:rsidRPr="003365B8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64F05" w:rsidRDefault="00464F05" w:rsidP="003365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Настоящее Положение создано на основе Конвенции ООН о правах ребенка, Конституции Российской Федерации, Федеральных законов Российской Федерации от 24.06.1999 N 120-ФЗ (ред. от 25.11.2013) "Об основах системы профилактики безнадзорности и правонарушений несовершеннолетних" (с изменениями и дополнениями, вступившими в силу с 05.12.2013)  от 30.12.2012 N 297-ФЗ "О внесении изменений в статьи 4 и 11 Федерального закона "Об основах системы профилактики безнадзорности и правонарушений несовершеннолетних", от 24.07.1998 г. № 124 ФЗ «Об основных гарантиях прав ребенка в Российской Федерации»,  от 21.12.2012 №273-ФЗ «Об образовании в Российской Федерации»        </w:t>
      </w:r>
    </w:p>
    <w:p w:rsidR="00464F05" w:rsidRDefault="00464F05" w:rsidP="003365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>Настоящее Положение является нормативно-правовой основой деятельнос</w:t>
      </w:r>
      <w:r w:rsidR="003365B8">
        <w:rPr>
          <w:rFonts w:ascii="Times New Roman" w:hAnsi="Times New Roman" w:cs="Times New Roman"/>
          <w:sz w:val="28"/>
          <w:szCs w:val="28"/>
        </w:rPr>
        <w:t>ти по профилактике преступлений</w:t>
      </w:r>
      <w:r w:rsidRPr="00464F05">
        <w:rPr>
          <w:rFonts w:ascii="Times New Roman" w:hAnsi="Times New Roman" w:cs="Times New Roman"/>
          <w:sz w:val="28"/>
          <w:szCs w:val="28"/>
        </w:rPr>
        <w:t xml:space="preserve">, правонарушений и асоциального поведения учащихся </w:t>
      </w:r>
      <w:r w:rsidRPr="00464F0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464F05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Pr="00464F05">
        <w:rPr>
          <w:rFonts w:ascii="Times New Roman" w:hAnsi="Times New Roman" w:cs="Times New Roman"/>
          <w:sz w:val="28"/>
          <w:szCs w:val="28"/>
        </w:rPr>
        <w:t xml:space="preserve"> СОШ</w:t>
      </w:r>
      <w:r w:rsidR="003365B8">
        <w:rPr>
          <w:rFonts w:ascii="Times New Roman" w:hAnsi="Times New Roman" w:cs="Times New Roman"/>
          <w:sz w:val="28"/>
          <w:szCs w:val="28"/>
        </w:rPr>
        <w:t>.</w:t>
      </w:r>
      <w:r w:rsidRPr="00464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B8" w:rsidRDefault="003365B8" w:rsidP="003365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F05" w:rsidRPr="00464F05" w:rsidRDefault="00464F05" w:rsidP="003365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F05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 1.1. Совет профилактики создан в школе для работы по предупреждению правонарушений и преступлений, укреплению дисциплины среди учащихся по месту учебы.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1.2. Состав совета профилактики утверждается приказом директора школы и состоит из председателя, его заместителя и членов совета. Членами совета являются наиболее опытные работники школы, представители от родительских комитетов, сотрудники правоохранительных органов. Руководит советом профилактики директор школы.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05" w:rsidRPr="00464F05" w:rsidRDefault="003365B8" w:rsidP="003365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464F05" w:rsidRPr="00464F05">
        <w:rPr>
          <w:rFonts w:ascii="Times New Roman" w:hAnsi="Times New Roman" w:cs="Times New Roman"/>
          <w:b/>
          <w:sz w:val="28"/>
          <w:szCs w:val="28"/>
        </w:rPr>
        <w:t>СОВЕТА ПО ПРОФИЛАКТИКЕ ПРЕСТУПЛЕНИЙ, ПРАВОНАР</w:t>
      </w:r>
      <w:r>
        <w:rPr>
          <w:rFonts w:ascii="Times New Roman" w:hAnsi="Times New Roman" w:cs="Times New Roman"/>
          <w:b/>
          <w:sz w:val="28"/>
          <w:szCs w:val="28"/>
        </w:rPr>
        <w:t>УШЕНИЙ И АСОЦИАЛЬНОГО ПОВЕДЕНИЯ</w:t>
      </w:r>
      <w:r w:rsidR="00464F05" w:rsidRPr="00464F05">
        <w:rPr>
          <w:rFonts w:ascii="Times New Roman" w:hAnsi="Times New Roman" w:cs="Times New Roman"/>
          <w:b/>
          <w:sz w:val="28"/>
          <w:szCs w:val="28"/>
        </w:rPr>
        <w:t xml:space="preserve"> СРЕДИ УЧАЩИХСЯ: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 2.1.   Профилактика безнадз</w:t>
      </w:r>
      <w:r w:rsidR="003365B8">
        <w:rPr>
          <w:rFonts w:ascii="Times New Roman" w:hAnsi="Times New Roman" w:cs="Times New Roman"/>
          <w:sz w:val="28"/>
          <w:szCs w:val="28"/>
        </w:rPr>
        <w:t xml:space="preserve">орности и правонарушений среди </w:t>
      </w:r>
      <w:r w:rsidRPr="00464F05">
        <w:rPr>
          <w:rFonts w:ascii="Times New Roman" w:hAnsi="Times New Roman" w:cs="Times New Roman"/>
          <w:sz w:val="28"/>
          <w:szCs w:val="28"/>
        </w:rPr>
        <w:t xml:space="preserve">учащихся в школе. 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2.2. 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профилактике </w:t>
      </w:r>
      <w:r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  <w:r w:rsidRPr="00464F05">
        <w:rPr>
          <w:rFonts w:ascii="Times New Roman" w:hAnsi="Times New Roman" w:cs="Times New Roman"/>
          <w:sz w:val="28"/>
          <w:szCs w:val="28"/>
        </w:rPr>
        <w:t xml:space="preserve">, защиты прав детей.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2.3. Оказания помощи родителям (законным представителям) по вопросам воспитания детей.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64F05" w:rsidRPr="00464F05" w:rsidRDefault="00464F05" w:rsidP="003365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F05">
        <w:rPr>
          <w:rFonts w:ascii="Times New Roman" w:hAnsi="Times New Roman" w:cs="Times New Roman"/>
          <w:b/>
          <w:sz w:val="28"/>
          <w:szCs w:val="28"/>
        </w:rPr>
        <w:t>3. ОРГАНИЗАЦИЯ ДЕЯТЕЛЬНОСТИ СОВЕТА: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 3.1. Сов</w:t>
      </w:r>
      <w:r>
        <w:rPr>
          <w:rFonts w:ascii="Times New Roman" w:hAnsi="Times New Roman" w:cs="Times New Roman"/>
          <w:sz w:val="28"/>
          <w:szCs w:val="28"/>
        </w:rPr>
        <w:t>ет по профилактике преступлений</w:t>
      </w:r>
      <w:r w:rsidRPr="00464F05">
        <w:rPr>
          <w:rFonts w:ascii="Times New Roman" w:hAnsi="Times New Roman" w:cs="Times New Roman"/>
          <w:sz w:val="28"/>
          <w:szCs w:val="28"/>
        </w:rPr>
        <w:t xml:space="preserve">, правонарушений и асоциального поведения среди учащихся собирается один раза в четверть. 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3.2. Внеочередное заседание Совета может быть созвано по распоряжению директора, заместителя директора по воспитательной работе, или по решению большинства членов Совета. 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3.3. План работы по профилактике правонарушений составляется на учебный год. План работы обсуждается на заседании совета профилактики и утверждается директором школы. 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 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3.4. Решения Совета доводятся до сведения педагогического коллектива, учащихся, родителей (законных представителей).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3.5. Решения Совета реализуются через приказы директора школы, аналитические справки заместителя директора по воспитательной работе.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05" w:rsidRPr="00464F05" w:rsidRDefault="00464F05" w:rsidP="003365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F05">
        <w:rPr>
          <w:rFonts w:ascii="Times New Roman" w:hAnsi="Times New Roman" w:cs="Times New Roman"/>
          <w:b/>
          <w:sz w:val="28"/>
          <w:szCs w:val="28"/>
        </w:rPr>
        <w:t>4. ПОРЯДОК ДЕЯТЕЛЬНОСТИ СОВЕТА ПО ПРОФИЛАКТИКЕ ПРЕСТУПЛЕНИЙ, ПРАВОНАРУШЕНИЙ И АСОЦИАЛЬНОГО ПОВЕДЕНИЯ УЧАЩИХСЯ: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 4.1.  Совет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 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4.2.   Совет рассматривает персональные дела учащихся – нарушивших Устав школы, правила поведения учащихся, либо на основании обращения ПДН; 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4.3.  Осуществляет контроль за поведением подростков, состоящих на учете в комиссии по делам несовершеннолетних; 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4.4. Выявляет трудновоспитуемых учащихся и родителей, не выполняющих своих обязанностей по воспитанию детей, осуществляет профилактическую работу с неблагополучными семьями, информирует о них инспекцию по делам несовершеннолетних и органы опеки и попечительства; </w:t>
      </w:r>
    </w:p>
    <w:p w:rsidR="003365B8" w:rsidRDefault="003365B8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  Информирует </w:t>
      </w:r>
      <w:r w:rsidR="00464F05" w:rsidRPr="00464F05">
        <w:rPr>
          <w:rFonts w:ascii="Times New Roman" w:hAnsi="Times New Roman" w:cs="Times New Roman"/>
          <w:sz w:val="28"/>
          <w:szCs w:val="28"/>
        </w:rPr>
        <w:t xml:space="preserve">о неблагополучных семьях органы опеки и попечительства, инспекцию по делам несовершеннолетних по их запросам; 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4.6.   Заслушивает классных руководителей о состоянии работы по укреплению дисциплины и профилактике правонарушений, обсуждает анализа результатов деятельности классных руководителей по работе с детьми «группы риска»; 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4.7.  Выносит проблемные вопросы на обсуждение педагогического совета и для принятия решения руководством школы; 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lastRenderedPageBreak/>
        <w:t xml:space="preserve">4.8. Оказание консультативной, методической помощи родителям (законным представителям) в воспитании детей;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4.9.  Исполняет законодательство Российской Федерации в области защиты персональных данных     и </w:t>
      </w:r>
      <w:r>
        <w:rPr>
          <w:rFonts w:ascii="Times New Roman" w:hAnsi="Times New Roman" w:cs="Times New Roman"/>
          <w:sz w:val="28"/>
          <w:szCs w:val="28"/>
        </w:rPr>
        <w:t xml:space="preserve">защиты учащихся от информации, </w:t>
      </w:r>
      <w:r w:rsidRPr="00464F05">
        <w:rPr>
          <w:rFonts w:ascii="Times New Roman" w:hAnsi="Times New Roman" w:cs="Times New Roman"/>
          <w:sz w:val="28"/>
          <w:szCs w:val="28"/>
        </w:rPr>
        <w:t xml:space="preserve">причиняющей вред их здоровью;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05" w:rsidRPr="00464F05" w:rsidRDefault="00464F05" w:rsidP="003365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F05">
        <w:rPr>
          <w:rFonts w:ascii="Times New Roman" w:hAnsi="Times New Roman" w:cs="Times New Roman"/>
          <w:b/>
          <w:sz w:val="28"/>
          <w:szCs w:val="28"/>
        </w:rPr>
        <w:t>5.СОВЕТ ПО ПРОФИЛАКТИКЕ ИМЕЕТ ПРАВО: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  5.1.  Вносить предложения и изменения в планы учебно-воспитательного процесса школы;  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5.2.  Приглашать на собеседование родителей с целью анализа ситуации, оказания помощи, защиты прав ребёнка, по запросам или в случае необходимости направлять информацию о неблагополучных семьях в органы опеки и попечительства города и в КДН по месту жительства;  </w:t>
      </w:r>
    </w:p>
    <w:p w:rsidR="00464F05" w:rsidRPr="00464F05" w:rsidRDefault="003365B8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64F05" w:rsidRPr="00464F05">
        <w:rPr>
          <w:rFonts w:ascii="Times New Roman" w:hAnsi="Times New Roman" w:cs="Times New Roman"/>
          <w:sz w:val="28"/>
          <w:szCs w:val="28"/>
        </w:rPr>
        <w:t>Ходатайствовать перед администрацией о принятии мер административного воздействия (меры административного воздействия к несовершеннолетним могут быть приняты комиссией по делам несовершеннолетних и защите их прав)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 w:rsidR="00464F05">
        <w:rPr>
          <w:rFonts w:ascii="Times New Roman" w:hAnsi="Times New Roman" w:cs="Times New Roman"/>
          <w:sz w:val="28"/>
          <w:szCs w:val="28"/>
        </w:rPr>
        <w:t>МОУ</w:t>
      </w:r>
      <w:r w:rsidR="00464F05" w:rsidRPr="00464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F05">
        <w:rPr>
          <w:rFonts w:ascii="Times New Roman" w:hAnsi="Times New Roman" w:cs="Times New Roman"/>
          <w:sz w:val="28"/>
          <w:szCs w:val="28"/>
        </w:rPr>
        <w:t>Даурской</w:t>
      </w:r>
      <w:proofErr w:type="spellEnd"/>
      <w:r w:rsidR="00464F05">
        <w:rPr>
          <w:rFonts w:ascii="Times New Roman" w:hAnsi="Times New Roman" w:cs="Times New Roman"/>
          <w:sz w:val="28"/>
          <w:szCs w:val="28"/>
        </w:rPr>
        <w:t xml:space="preserve"> СОШ </w:t>
      </w:r>
      <w:r w:rsidR="00464F05" w:rsidRPr="00464F05">
        <w:rPr>
          <w:rFonts w:ascii="Times New Roman" w:hAnsi="Times New Roman" w:cs="Times New Roman"/>
          <w:sz w:val="28"/>
          <w:szCs w:val="28"/>
        </w:rPr>
        <w:t xml:space="preserve">о применении поощрений и </w:t>
      </w:r>
      <w:r w:rsidR="00464F05">
        <w:rPr>
          <w:rFonts w:ascii="Times New Roman" w:hAnsi="Times New Roman" w:cs="Times New Roman"/>
          <w:sz w:val="28"/>
          <w:szCs w:val="28"/>
        </w:rPr>
        <w:t>наложении взысканий на учащихся</w:t>
      </w:r>
      <w:r w:rsidR="00464F05" w:rsidRPr="00464F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5.4.  Ставить на </w:t>
      </w:r>
      <w:proofErr w:type="spellStart"/>
      <w:r w:rsidRPr="00464F0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64F05">
        <w:rPr>
          <w:rFonts w:ascii="Times New Roman" w:hAnsi="Times New Roman" w:cs="Times New Roman"/>
          <w:sz w:val="28"/>
          <w:szCs w:val="28"/>
        </w:rPr>
        <w:t xml:space="preserve"> учёт учащихся, находящихся в социально-опасном положении и нуждающихся в индивидуальной профилактической работе, а также снимать с учёта.   </w:t>
      </w:r>
    </w:p>
    <w:p w:rsidR="003365B8" w:rsidRPr="00464F05" w:rsidRDefault="003365B8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05" w:rsidRPr="003365B8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B8">
        <w:rPr>
          <w:rFonts w:ascii="Times New Roman" w:hAnsi="Times New Roman" w:cs="Times New Roman"/>
          <w:sz w:val="28"/>
          <w:szCs w:val="28"/>
        </w:rPr>
        <w:t xml:space="preserve">ПОРЯДОК ПОСТАНОВКИ УЧАЩЕГОСЯ </w:t>
      </w:r>
      <w:r w:rsidRPr="003365B8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3365B8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Pr="003365B8">
        <w:rPr>
          <w:rFonts w:ascii="Times New Roman" w:hAnsi="Times New Roman" w:cs="Times New Roman"/>
          <w:sz w:val="28"/>
          <w:szCs w:val="28"/>
        </w:rPr>
        <w:t xml:space="preserve"> СОШ</w:t>
      </w:r>
      <w:r w:rsidRPr="003365B8">
        <w:rPr>
          <w:rFonts w:ascii="Times New Roman" w:hAnsi="Times New Roman" w:cs="Times New Roman"/>
          <w:sz w:val="28"/>
          <w:szCs w:val="28"/>
        </w:rPr>
        <w:t xml:space="preserve"> НА ВНУТРИШКОЛЬНЫЙ УЧЕТ.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 занятий без уважительной причины (25% учебного времени в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месяц);</w:t>
      </w:r>
    </w:p>
    <w:p w:rsidR="00464F05" w:rsidRPr="003365B8" w:rsidRDefault="003365B8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4F05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днократное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F05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грубое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F05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F05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F05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F05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поведения учащихся;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внеклассных мероприятий;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асоциального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(сквернословие,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унижение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человеческого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достоинства,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и психического насилия над личностью, причинение вреда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имуществу, агрессивное поведение, неформальный стиль одежды и т.д.);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однократное курение в здании или на территории МОУ (если он не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 на учет ПДН);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однократное употребление алкогольных напитков, в том числе пива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он не поставлен на учет ПДН);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алкогольного опьянения, 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травления лекарственными, химическими либо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растительными веществами, смесями (если он не поставлен на учет ПДН);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 учащегося в территориальное отделение внутренних дел за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правонарушение (если он не поставлен на учет ПДН);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экстремистских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поведении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учащегося,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разжигание межнациональной вражды, попытка телефонного терроризма,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газового баллончика и т.п. в здании и на территории МОУ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он не поставлен на учет в ПДН);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заданий,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неуспеваемость по предметам, отсутствие мотивации к учению;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мелкое хулиганство, порча имущества других учащихся;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драках и потасовках, причинение травм другим учащимся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он не поставлен на учет ПДН);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антиобщественных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группировок,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состоящими на учете в ПДН;</w:t>
      </w:r>
    </w:p>
    <w:p w:rsidR="00464F05" w:rsidRPr="003365B8" w:rsidRDefault="00464F05" w:rsidP="003365B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уходы из дома, бродяжничество, попрошайничество (если он не</w:t>
      </w:r>
      <w:r w:rsidR="003365B8"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 на учет ПДН).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B8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5.4.1.Постановка учащихся на </w:t>
      </w:r>
      <w:proofErr w:type="spellStart"/>
      <w:r w:rsidRPr="00464F0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64F05">
        <w:rPr>
          <w:rFonts w:ascii="Times New Roman" w:hAnsi="Times New Roman" w:cs="Times New Roman"/>
          <w:sz w:val="28"/>
          <w:szCs w:val="28"/>
        </w:rPr>
        <w:t xml:space="preserve"> учёт. </w:t>
      </w:r>
    </w:p>
    <w:p w:rsidR="003365B8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- В течение учебного года решение о постановке учащегося на учёт принимается на заседаниях Совета профилактики при наличии оснований. </w:t>
      </w:r>
    </w:p>
    <w:p w:rsidR="003365B8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-  Постановка несовершеннолетнего на учет осуществляется в присутствии родителей (или законных представителей) и учащегося, которым объясняется причина постановки на учет и условия снятия с учета.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- На Совете профилактики утверждается план индивидуальной профилактической работы с учащимся, вырабатываются единые совместные действия семьи и школы по ликвидации тех или иных проблем ребенка и семьи.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B8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5.4.2.Снятие с </w:t>
      </w:r>
      <w:proofErr w:type="spellStart"/>
      <w:r w:rsidRPr="00464F0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64F05">
        <w:rPr>
          <w:rFonts w:ascii="Times New Roman" w:hAnsi="Times New Roman" w:cs="Times New Roman"/>
          <w:sz w:val="28"/>
          <w:szCs w:val="28"/>
        </w:rPr>
        <w:t xml:space="preserve"> учёта. </w:t>
      </w:r>
    </w:p>
    <w:p w:rsidR="003365B8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>-  При наличии полож</w:t>
      </w:r>
      <w:r w:rsidR="003365B8">
        <w:rPr>
          <w:rFonts w:ascii="Times New Roman" w:hAnsi="Times New Roman" w:cs="Times New Roman"/>
          <w:sz w:val="28"/>
          <w:szCs w:val="28"/>
        </w:rPr>
        <w:t xml:space="preserve">ительных результатов </w:t>
      </w:r>
      <w:r w:rsidRPr="00464F05">
        <w:rPr>
          <w:rFonts w:ascii="Times New Roman" w:hAnsi="Times New Roman" w:cs="Times New Roman"/>
          <w:sz w:val="28"/>
          <w:szCs w:val="28"/>
        </w:rPr>
        <w:t xml:space="preserve">работы на заседании Совета профилактики принимается решение о снятии ученика с </w:t>
      </w:r>
      <w:proofErr w:type="spellStart"/>
      <w:r w:rsidRPr="00464F0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64F05">
        <w:rPr>
          <w:rFonts w:ascii="Times New Roman" w:hAnsi="Times New Roman" w:cs="Times New Roman"/>
          <w:sz w:val="28"/>
          <w:szCs w:val="28"/>
        </w:rPr>
        <w:t xml:space="preserve"> учёта. </w:t>
      </w:r>
    </w:p>
    <w:p w:rsidR="003365B8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3365B8">
        <w:rPr>
          <w:rFonts w:ascii="Times New Roman" w:hAnsi="Times New Roman" w:cs="Times New Roman"/>
          <w:sz w:val="28"/>
          <w:szCs w:val="28"/>
        </w:rPr>
        <w:t>Учащийся, поставленный на учет,</w:t>
      </w:r>
      <w:r w:rsidRPr="00464F05">
        <w:rPr>
          <w:rFonts w:ascii="Times New Roman" w:hAnsi="Times New Roman" w:cs="Times New Roman"/>
          <w:sz w:val="28"/>
          <w:szCs w:val="28"/>
        </w:rPr>
        <w:t xml:space="preserve">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- Снятие с учета при положительных результатах производится на Совете профилактики в присутствии учащегося, информация доводится до сведения родителей. 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6. ДОКУМЕНТАЦИЯ СОВЕТА ПРОФИЛАКТИКИ: </w:t>
      </w:r>
    </w:p>
    <w:p w:rsidR="00464F05" w:rsidRPr="00464F05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B8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6.1.  Положение о совете профилактики. </w:t>
      </w:r>
    </w:p>
    <w:p w:rsidR="003365B8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 xml:space="preserve">6.2.  Приказ о создании совета профилактики; </w:t>
      </w:r>
    </w:p>
    <w:p w:rsidR="003365B8" w:rsidRDefault="00464F05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05">
        <w:rPr>
          <w:rFonts w:ascii="Times New Roman" w:hAnsi="Times New Roman" w:cs="Times New Roman"/>
          <w:sz w:val="28"/>
          <w:szCs w:val="28"/>
        </w:rPr>
        <w:t>6.3.  Протоко</w:t>
      </w:r>
      <w:r w:rsidRPr="00464F05">
        <w:rPr>
          <w:rFonts w:ascii="Times New Roman" w:hAnsi="Times New Roman" w:cs="Times New Roman"/>
          <w:sz w:val="28"/>
          <w:szCs w:val="28"/>
        </w:rPr>
        <w:t xml:space="preserve">лы заседаний; </w:t>
      </w:r>
    </w:p>
    <w:p w:rsidR="00A60F85" w:rsidRPr="00464F05" w:rsidRDefault="003365B8" w:rsidP="003365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464F05" w:rsidRPr="00464F05">
        <w:rPr>
          <w:rFonts w:ascii="Times New Roman" w:hAnsi="Times New Roman" w:cs="Times New Roman"/>
          <w:sz w:val="28"/>
          <w:szCs w:val="28"/>
        </w:rPr>
        <w:t>.  План работы</w:t>
      </w:r>
    </w:p>
    <w:sectPr w:rsidR="00A60F85" w:rsidRPr="0046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32029"/>
    <w:multiLevelType w:val="hybridMultilevel"/>
    <w:tmpl w:val="18E8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E"/>
    <w:rsid w:val="0025094E"/>
    <w:rsid w:val="003365B8"/>
    <w:rsid w:val="00464F05"/>
    <w:rsid w:val="008A17CA"/>
    <w:rsid w:val="00A60F85"/>
    <w:rsid w:val="00E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115B-024F-4A05-9B5E-60FE25DC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Эпова</dc:creator>
  <cp:keywords/>
  <dc:description/>
  <cp:lastModifiedBy>Екатерина Эпова</cp:lastModifiedBy>
  <cp:revision>3</cp:revision>
  <dcterms:created xsi:type="dcterms:W3CDTF">2018-12-13T12:03:00Z</dcterms:created>
  <dcterms:modified xsi:type="dcterms:W3CDTF">2018-12-13T12:23:00Z</dcterms:modified>
</cp:coreProperties>
</file>